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2265" w14:textId="77777777" w:rsidR="00295018" w:rsidRDefault="003E3ABB">
      <w:pPr>
        <w:spacing w:after="0"/>
        <w:ind w:left="1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603DBA" w14:textId="77777777" w:rsidR="00295018" w:rsidRDefault="003E3ABB">
      <w:pPr>
        <w:spacing w:after="0"/>
        <w:ind w:left="11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Куда: </w:t>
      </w:r>
    </w:p>
    <w:p w14:paraId="512CFBE3" w14:textId="77777777" w:rsidR="00295018" w:rsidRDefault="003E3ABB">
      <w:pPr>
        <w:spacing w:after="1" w:line="271" w:lineRule="auto"/>
        <w:ind w:left="5625" w:right="51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 (наименование органа, </w:t>
      </w:r>
      <w:proofErr w:type="gramStart"/>
      <w:r>
        <w:rPr>
          <w:rFonts w:ascii="Times New Roman" w:eastAsia="Times New Roman" w:hAnsi="Times New Roman" w:cs="Times New Roman"/>
          <w:sz w:val="24"/>
        </w:rPr>
        <w:t>уполномоченного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предоставление государственной услуги) От: </w:t>
      </w:r>
    </w:p>
    <w:p w14:paraId="45C80A3B" w14:textId="77777777" w:rsidR="00295018" w:rsidRDefault="003E3ABB">
      <w:pPr>
        <w:spacing w:after="1" w:line="271" w:lineRule="auto"/>
        <w:ind w:left="5625" w:right="51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 (фамилия, имя, отчество (последнее - при наличии) </w:t>
      </w:r>
    </w:p>
    <w:p w14:paraId="263D6050" w14:textId="77777777" w:rsidR="00295018" w:rsidRDefault="003E3ABB">
      <w:pPr>
        <w:spacing w:after="1" w:line="271" w:lineRule="auto"/>
        <w:ind w:left="5625" w:right="51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 (номер телефон, адрес электронной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почты,  адрес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регистрации) </w:t>
      </w:r>
    </w:p>
    <w:p w14:paraId="1BA49F9A" w14:textId="77777777" w:rsidR="00295018" w:rsidRDefault="003E3ABB">
      <w:pPr>
        <w:spacing w:after="0"/>
        <w:ind w:left="1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8B95D0" w14:textId="77777777" w:rsidR="00295018" w:rsidRDefault="003E3ABB">
      <w:pPr>
        <w:spacing w:after="59"/>
        <w:ind w:left="1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FF0F40" w14:textId="77777777" w:rsidR="00295018" w:rsidRDefault="003E3ABB">
      <w:pPr>
        <w:spacing w:after="4" w:line="267" w:lineRule="auto"/>
        <w:ind w:left="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F8D70E" w14:textId="77777777" w:rsidR="00295018" w:rsidRDefault="003E3ABB">
      <w:pPr>
        <w:spacing w:after="0"/>
        <w:ind w:left="53"/>
      </w:pPr>
      <w:r>
        <w:rPr>
          <w:rFonts w:ascii="Times New Roman" w:eastAsia="Times New Roman" w:hAnsi="Times New Roman" w:cs="Times New Roman"/>
          <w:b/>
          <w:sz w:val="24"/>
        </w:rPr>
        <w:t xml:space="preserve">о предоставлении государственной услуги «Аттестация педагогических работников организаций, </w:t>
      </w:r>
    </w:p>
    <w:p w14:paraId="625EEE87" w14:textId="77777777" w:rsidR="00295018" w:rsidRDefault="003E3ABB">
      <w:pPr>
        <w:spacing w:after="4" w:line="267" w:lineRule="auto"/>
        <w:ind w:left="64" w:right="5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осуществляющих образовательную деятельность и наход</w:t>
      </w:r>
      <w:r>
        <w:rPr>
          <w:rFonts w:ascii="Times New Roman" w:eastAsia="Times New Roman" w:hAnsi="Times New Roman" w:cs="Times New Roman"/>
          <w:b/>
          <w:sz w:val="24"/>
        </w:rPr>
        <w:t>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F1A4F4" w14:textId="77777777" w:rsidR="00295018" w:rsidRDefault="003E3ABB">
      <w:pPr>
        <w:spacing w:after="0"/>
        <w:ind w:left="1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90" w:type="dxa"/>
        <w:tblInd w:w="142" w:type="dxa"/>
        <w:tblCellMar>
          <w:top w:w="62" w:type="dxa"/>
          <w:left w:w="11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814"/>
        <w:gridCol w:w="5676"/>
      </w:tblGrid>
      <w:tr w:rsidR="00295018" w14:paraId="3559646C" w14:textId="77777777">
        <w:trPr>
          <w:trHeight w:val="28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24C5" w14:textId="77777777" w:rsidR="00295018" w:rsidRDefault="003E3AB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заявителе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2E2F1414" w14:textId="77777777">
        <w:trPr>
          <w:trHeight w:val="28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4852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766" w14:textId="77777777" w:rsidR="00295018" w:rsidRDefault="003E3AB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3C25AE83" w14:textId="77777777">
        <w:trPr>
          <w:trHeight w:val="28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1CCE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E700" w14:textId="77777777" w:rsidR="00295018" w:rsidRDefault="003E3AB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7F11AF5F" w14:textId="77777777">
        <w:trPr>
          <w:trHeight w:val="28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A452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Отчество (при наличии)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9144" w14:textId="77777777" w:rsidR="00295018" w:rsidRDefault="003E3AB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0D002316" w14:textId="77777777">
        <w:trPr>
          <w:trHeight w:val="139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F43" w14:textId="77777777" w:rsidR="00295018" w:rsidRDefault="003E3ABB">
            <w:pPr>
              <w:spacing w:after="0"/>
              <w:ind w:right="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3200" w14:textId="77777777" w:rsidR="00295018" w:rsidRDefault="003E3AB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37B0EB5B" w14:textId="77777777">
        <w:trPr>
          <w:trHeight w:val="449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AD9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телефона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C817" w14:textId="77777777" w:rsidR="00295018" w:rsidRDefault="003E3AB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437218A6" w14:textId="77777777">
        <w:trPr>
          <w:trHeight w:val="41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C319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электронной почты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6309" w14:textId="77777777" w:rsidR="00295018" w:rsidRDefault="003E3AB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2C5BE856" w14:textId="77777777">
        <w:trPr>
          <w:trHeight w:val="28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83FB" w14:textId="77777777" w:rsidR="00295018" w:rsidRDefault="003E3AB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месте работы и должности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7AEE9BB9" w14:textId="77777777">
        <w:trPr>
          <w:trHeight w:val="72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EEE7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работы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EE96" w14:textId="77777777" w:rsidR="00295018" w:rsidRDefault="003E3AB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078DB925" w14:textId="77777777">
        <w:trPr>
          <w:trHeight w:val="57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00FE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E29E" w14:textId="77777777" w:rsidR="00295018" w:rsidRDefault="003E3AB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3B5321E4" w14:textId="77777777">
        <w:trPr>
          <w:trHeight w:val="28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6993" w14:textId="77777777" w:rsidR="00295018" w:rsidRDefault="003E3AB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 квалификационной категории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29C665C9" w14:textId="77777777">
        <w:trPr>
          <w:trHeight w:val="70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FA78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Квалификационная категория, на которую претендует заявитель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DB36" w14:textId="77777777" w:rsidR="00295018" w:rsidRDefault="003E3AB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01B89DB4" w14:textId="77777777">
        <w:trPr>
          <w:trHeight w:val="71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8837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Ранее присвоенная квалификационная категория (при наличии)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88A8" w14:textId="77777777" w:rsidR="00295018" w:rsidRDefault="003E3AB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26C7C2A2" w14:textId="77777777">
        <w:trPr>
          <w:trHeight w:val="28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C1DB" w14:textId="77777777" w:rsidR="00295018" w:rsidRDefault="003E3ABB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Способы получения результата предоставления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5018" w14:paraId="3E56841D" w14:textId="77777777">
        <w:trPr>
          <w:trHeight w:val="239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83B0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Предпочтительный способ получения результата предоставления государственной услуги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D1AE" w14:textId="77777777" w:rsidR="00295018" w:rsidRDefault="003E3AB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форме электронного документа в личном кабинете на ЕПГУ (при подаче заявления посредством </w:t>
            </w:r>
          </w:p>
          <w:p w14:paraId="6132B269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ЕПГУ); </w:t>
            </w:r>
          </w:p>
          <w:p w14:paraId="70F35ACE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EF89EC" w14:textId="77777777" w:rsidR="00295018" w:rsidRDefault="003E3ABB">
            <w:pPr>
              <w:spacing w:after="78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 на бумажном носителе в виде распечатанного экземпляра 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лектронного документа в уполномоченном органе </w:t>
            </w:r>
          </w:p>
          <w:p w14:paraId="7A8AEA96" w14:textId="77777777" w:rsidR="00295018" w:rsidRDefault="003E3A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(выбрать) </w:t>
            </w:r>
          </w:p>
        </w:tc>
      </w:tr>
    </w:tbl>
    <w:p w14:paraId="18171DAF" w14:textId="77777777" w:rsidR="00295018" w:rsidRDefault="003E3ABB">
      <w:pPr>
        <w:spacing w:after="0"/>
        <w:ind w:righ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95018">
      <w:pgSz w:w="11906" w:h="16838"/>
      <w:pgMar w:top="1440" w:right="478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18"/>
    <w:rsid w:val="00295018"/>
    <w:rsid w:val="003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92EE"/>
  <w15:docId w15:val="{FDE9F138-EDB6-47DD-952C-EE598134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cp:lastModifiedBy>User</cp:lastModifiedBy>
  <cp:revision>2</cp:revision>
  <dcterms:created xsi:type="dcterms:W3CDTF">2024-01-13T03:11:00Z</dcterms:created>
  <dcterms:modified xsi:type="dcterms:W3CDTF">2024-01-13T03:11:00Z</dcterms:modified>
</cp:coreProperties>
</file>