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7026"/>
      </w:tblGrid>
      <w:tr w:rsidR="008B12A4">
        <w:tc>
          <w:tcPr>
            <w:tcW w:w="2828" w:type="dxa"/>
          </w:tcPr>
          <w:p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117475</wp:posOffset>
                  </wp:positionV>
                  <wp:extent cx="1556385" cy="1209675"/>
                  <wp:effectExtent l="0" t="0" r="5715" b="0"/>
                  <wp:wrapSquare wrapText="bothSides"/>
                  <wp:docPr id="13" name="Рисунок 1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8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6" w:type="dxa"/>
          </w:tcPr>
          <w:p w:rsidR="00B471F6" w:rsidRDefault="00B471F6" w:rsidP="00B47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:rsidR="00B471F6" w:rsidRPr="00233917" w:rsidRDefault="00B471F6" w:rsidP="00B47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ЧЕМПИОНАТА СВЕРДЛОВСКОЙ ОБЛАСТИ «АБИЛИМПИКС» - 2022 </w:t>
            </w:r>
          </w:p>
          <w:p w:rsidR="00B471F6" w:rsidRPr="00233917" w:rsidRDefault="00B471F6" w:rsidP="00B4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71F6" w:rsidRPr="00233917" w:rsidRDefault="00B471F6" w:rsidP="00B4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«Робототехника»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71F6" w:rsidRPr="00233917" w:rsidRDefault="00B471F6" w:rsidP="00B4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71F6" w:rsidRPr="00233917" w:rsidRDefault="00B471F6" w:rsidP="00B47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="00870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0074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школьники</w:t>
            </w:r>
            <w:r w:rsidRPr="005556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B12A4" w:rsidRDefault="008B12A4" w:rsidP="00B47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471F6" w:rsidRPr="00087BAB" w:rsidRDefault="00B471F6" w:rsidP="00B47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89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- 21 апреля 2022 года</w:t>
      </w:r>
    </w:p>
    <w:p w:rsidR="00B471F6" w:rsidRPr="00EF519B" w:rsidRDefault="00B471F6" w:rsidP="00B471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Белинского, 163 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 ГБОУ СО «ЦПМСС «Эхо»</w:t>
      </w:r>
    </w:p>
    <w:p w:rsidR="008B12A4" w:rsidRDefault="00F30C4A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8B12A4" w:rsidRPr="00727184">
        <w:tc>
          <w:tcPr>
            <w:tcW w:w="9464" w:type="dxa"/>
            <w:gridSpan w:val="3"/>
            <w:shd w:val="clear" w:color="auto" w:fill="A6A6A6" w:themeFill="background1" w:themeFillShade="A6"/>
          </w:tcPr>
          <w:p w:rsidR="00B471F6" w:rsidRDefault="003B7C8C" w:rsidP="00B47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47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– </w:t>
            </w:r>
            <w:r w:rsidR="004D538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47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2022 года</w:t>
            </w:r>
          </w:p>
          <w:p w:rsidR="008B12A4" w:rsidRPr="00727184" w:rsidRDefault="008B12A4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2A4" w:rsidRPr="00727184">
        <w:tc>
          <w:tcPr>
            <w:tcW w:w="1668" w:type="dxa"/>
            <w:shd w:val="clear" w:color="auto" w:fill="A6A6A6" w:themeFill="background1" w:themeFillShade="A6"/>
          </w:tcPr>
          <w:p w:rsidR="008B12A4" w:rsidRPr="00727184" w:rsidRDefault="00F30C4A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8B12A4" w:rsidRPr="00727184" w:rsidRDefault="00F30C4A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8B12A4" w:rsidRPr="00727184" w:rsidRDefault="00F30C4A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042AE" w:rsidRPr="00727184" w:rsidTr="00270EFB">
        <w:trPr>
          <w:trHeight w:val="866"/>
        </w:trPr>
        <w:tc>
          <w:tcPr>
            <w:tcW w:w="1668" w:type="dxa"/>
          </w:tcPr>
          <w:p w:rsidR="000042AE" w:rsidRPr="00727184" w:rsidRDefault="000042AE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42151" w:rsidRPr="00727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F65665" w:rsidRPr="00727184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2151" w:rsidRPr="00727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5665" w:rsidRPr="0072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0042AE" w:rsidRPr="00727184" w:rsidRDefault="000042AE" w:rsidP="00727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 w:rsidR="0032593D" w:rsidRPr="00727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участников, экспертов, сопровождающих</w:t>
            </w:r>
          </w:p>
        </w:tc>
        <w:tc>
          <w:tcPr>
            <w:tcW w:w="3544" w:type="dxa"/>
          </w:tcPr>
          <w:p w:rsidR="00990FC7" w:rsidRPr="00727184" w:rsidRDefault="00755FE3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город Екатеринбург</w:t>
            </w: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0042AE" w:rsidRPr="00727184" w:rsidRDefault="00755FE3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Белинского, 163</w:t>
            </w:r>
          </w:p>
          <w:p w:rsidR="00B626BA" w:rsidRPr="00727184" w:rsidRDefault="00B626BA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 «ЦПМСС «Эхо»</w:t>
            </w:r>
          </w:p>
        </w:tc>
      </w:tr>
      <w:tr w:rsidR="000042AE" w:rsidRPr="00727184" w:rsidTr="00270EFB">
        <w:tc>
          <w:tcPr>
            <w:tcW w:w="1668" w:type="dxa"/>
            <w:shd w:val="clear" w:color="auto" w:fill="FFFFFF" w:themeFill="background1"/>
          </w:tcPr>
          <w:p w:rsidR="000042AE" w:rsidRPr="00727184" w:rsidRDefault="00F65665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42AE" w:rsidRPr="00727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2151" w:rsidRPr="00727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42AE" w:rsidRPr="0072718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F489C" w:rsidRPr="0072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42AE" w:rsidRPr="00727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2151" w:rsidRPr="007271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0042AE" w:rsidRPr="00727184" w:rsidRDefault="00B626BA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Церемония открытия</w:t>
            </w:r>
          </w:p>
        </w:tc>
        <w:tc>
          <w:tcPr>
            <w:tcW w:w="3544" w:type="dxa"/>
          </w:tcPr>
          <w:p w:rsidR="00B471F6" w:rsidRPr="00727184" w:rsidRDefault="00B471F6" w:rsidP="00B471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  <w:p w:rsidR="00B471F6" w:rsidRPr="00727184" w:rsidRDefault="00B471F6" w:rsidP="00B471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город Екатеринбург</w:t>
            </w: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B471F6" w:rsidRPr="00727184" w:rsidRDefault="00B471F6" w:rsidP="00B471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Белинского, 163</w:t>
            </w:r>
          </w:p>
          <w:p w:rsidR="000042AE" w:rsidRPr="00727184" w:rsidRDefault="00B471F6" w:rsidP="00B471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 «ЦПМСС «Эхо»</w:t>
            </w:r>
          </w:p>
        </w:tc>
      </w:tr>
      <w:tr w:rsidR="00B626BA" w:rsidRPr="00727184" w:rsidTr="00990FC7">
        <w:trPr>
          <w:trHeight w:val="850"/>
        </w:trPr>
        <w:tc>
          <w:tcPr>
            <w:tcW w:w="1668" w:type="dxa"/>
            <w:shd w:val="clear" w:color="auto" w:fill="FFFFFF" w:themeFill="background1"/>
          </w:tcPr>
          <w:p w:rsidR="00B626BA" w:rsidRPr="00727184" w:rsidRDefault="00B626BA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42151" w:rsidRPr="007271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042151" w:rsidRPr="00727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2151" w:rsidRPr="0072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B626BA" w:rsidRPr="00727184" w:rsidRDefault="00B626BA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Жеребьевка. Проведение  вводного инструктажа по охране труда и технике безопасности на площадке.</w:t>
            </w:r>
          </w:p>
        </w:tc>
        <w:tc>
          <w:tcPr>
            <w:tcW w:w="3544" w:type="dxa"/>
          </w:tcPr>
          <w:p w:rsidR="00B626BA" w:rsidRPr="00727184" w:rsidRDefault="00B626BA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  <w:p w:rsidR="00B626BA" w:rsidRPr="00727184" w:rsidRDefault="00B626BA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город Екатеринбург</w:t>
            </w: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B626BA" w:rsidRPr="00727184" w:rsidRDefault="00B626BA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Белинского, 163</w:t>
            </w:r>
          </w:p>
          <w:p w:rsidR="00B626BA" w:rsidRPr="00727184" w:rsidRDefault="00B626BA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 «ЦПМСС «Эхо»</w:t>
            </w:r>
          </w:p>
        </w:tc>
      </w:tr>
      <w:tr w:rsidR="00B626BA" w:rsidRPr="00727184" w:rsidTr="00270EFB">
        <w:tc>
          <w:tcPr>
            <w:tcW w:w="1668" w:type="dxa"/>
            <w:shd w:val="clear" w:color="auto" w:fill="FFFFFF" w:themeFill="background1"/>
          </w:tcPr>
          <w:p w:rsidR="00B626BA" w:rsidRPr="00727184" w:rsidRDefault="00B626BA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151" w:rsidRPr="00727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2151" w:rsidRPr="0072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="00042151" w:rsidRPr="00727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B626BA" w:rsidRPr="00727184" w:rsidRDefault="00B626BA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Выполнение  конкурсного задания</w:t>
            </w:r>
          </w:p>
        </w:tc>
        <w:tc>
          <w:tcPr>
            <w:tcW w:w="3544" w:type="dxa"/>
          </w:tcPr>
          <w:p w:rsidR="00B626BA" w:rsidRPr="00727184" w:rsidRDefault="00B626BA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B626BA" w:rsidRPr="00727184" w:rsidTr="00270EFB">
        <w:tc>
          <w:tcPr>
            <w:tcW w:w="1668" w:type="dxa"/>
            <w:shd w:val="clear" w:color="auto" w:fill="FFFFFF" w:themeFill="background1"/>
          </w:tcPr>
          <w:p w:rsidR="00B626BA" w:rsidRPr="00727184" w:rsidRDefault="00B626BA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042151" w:rsidRPr="00727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042151" w:rsidRPr="00727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2151" w:rsidRPr="0072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B626BA" w:rsidRPr="00727184" w:rsidRDefault="00B626BA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Обед участников</w:t>
            </w:r>
          </w:p>
        </w:tc>
        <w:tc>
          <w:tcPr>
            <w:tcW w:w="3544" w:type="dxa"/>
          </w:tcPr>
          <w:p w:rsidR="003B7C8C" w:rsidRPr="00727184" w:rsidRDefault="003B7C8C" w:rsidP="003B7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город Екатеринбург</w:t>
            </w: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3B7C8C" w:rsidRPr="00727184" w:rsidRDefault="003B7C8C" w:rsidP="003B7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Белинского, 163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626BA" w:rsidRPr="00727184" w:rsidRDefault="003B7C8C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2B59"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толовая </w:t>
            </w:r>
          </w:p>
        </w:tc>
      </w:tr>
      <w:tr w:rsidR="00B626BA" w:rsidRPr="00727184" w:rsidTr="00270EFB">
        <w:tc>
          <w:tcPr>
            <w:tcW w:w="1668" w:type="dxa"/>
            <w:shd w:val="clear" w:color="auto" w:fill="FFFFFF" w:themeFill="background1"/>
          </w:tcPr>
          <w:p w:rsidR="00B626BA" w:rsidRPr="00727184" w:rsidRDefault="00042151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4252" w:type="dxa"/>
          </w:tcPr>
          <w:p w:rsidR="00B626BA" w:rsidRPr="00727184" w:rsidRDefault="00B626BA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Технологический  перерыв (влажная уборка, проветривание помещения, замена средств индивидуальной защиты (СИЗ) согласно действующим санитарным нормам)</w:t>
            </w:r>
          </w:p>
        </w:tc>
        <w:tc>
          <w:tcPr>
            <w:tcW w:w="3544" w:type="dxa"/>
          </w:tcPr>
          <w:p w:rsidR="00B626BA" w:rsidRPr="00727184" w:rsidRDefault="00B626BA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B626BA" w:rsidRPr="00727184" w:rsidTr="00270EFB">
        <w:tc>
          <w:tcPr>
            <w:tcW w:w="1668" w:type="dxa"/>
            <w:shd w:val="clear" w:color="auto" w:fill="FFFFFF" w:themeFill="background1"/>
          </w:tcPr>
          <w:p w:rsidR="00B626BA" w:rsidRPr="00727184" w:rsidRDefault="00B626BA" w:rsidP="00CB3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42151" w:rsidRPr="00727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2151" w:rsidRPr="0072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CB36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36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2151" w:rsidRPr="0072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B626BA" w:rsidRPr="00727184" w:rsidRDefault="00B626BA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Выполнение  конкурсного задания</w:t>
            </w:r>
          </w:p>
        </w:tc>
        <w:tc>
          <w:tcPr>
            <w:tcW w:w="3544" w:type="dxa"/>
          </w:tcPr>
          <w:p w:rsidR="00B626BA" w:rsidRPr="00727184" w:rsidRDefault="00B626BA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B626BA" w:rsidRPr="00727184" w:rsidTr="00270EFB">
        <w:tc>
          <w:tcPr>
            <w:tcW w:w="1668" w:type="dxa"/>
            <w:shd w:val="clear" w:color="auto" w:fill="FFFFFF" w:themeFill="background1"/>
          </w:tcPr>
          <w:p w:rsidR="00B626BA" w:rsidRPr="00727184" w:rsidRDefault="00B626BA" w:rsidP="00CB3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6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36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CB36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3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B626BA" w:rsidRPr="00727184" w:rsidRDefault="00B626BA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Технологический  перерыв (проветривание помещения,)</w:t>
            </w:r>
          </w:p>
        </w:tc>
        <w:tc>
          <w:tcPr>
            <w:tcW w:w="3544" w:type="dxa"/>
          </w:tcPr>
          <w:p w:rsidR="00B626BA" w:rsidRPr="00727184" w:rsidRDefault="00B626BA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B626BA" w:rsidRPr="00727184" w:rsidTr="00270EFB">
        <w:tc>
          <w:tcPr>
            <w:tcW w:w="1668" w:type="dxa"/>
            <w:shd w:val="clear" w:color="auto" w:fill="FFFFFF" w:themeFill="background1"/>
          </w:tcPr>
          <w:p w:rsidR="00B626BA" w:rsidRPr="00727184" w:rsidRDefault="00B626BA" w:rsidP="00CB3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6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3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151" w:rsidRPr="00727184"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 w:rsidR="00CB36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2151" w:rsidRPr="00727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36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B626BA" w:rsidRPr="00727184" w:rsidRDefault="00B626BA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выполнение итогового конкурсного задания - финальные заезды (10 мин на каждого участника)</w:t>
            </w:r>
          </w:p>
        </w:tc>
        <w:tc>
          <w:tcPr>
            <w:tcW w:w="3544" w:type="dxa"/>
          </w:tcPr>
          <w:p w:rsidR="00B626BA" w:rsidRPr="00727184" w:rsidRDefault="00B626BA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B626BA" w:rsidRPr="00727184" w:rsidTr="00270EFB">
        <w:tc>
          <w:tcPr>
            <w:tcW w:w="1668" w:type="dxa"/>
            <w:shd w:val="clear" w:color="auto" w:fill="FFFFFF" w:themeFill="background1"/>
          </w:tcPr>
          <w:p w:rsidR="00B626BA" w:rsidRPr="00727184" w:rsidRDefault="00042151" w:rsidP="00CB3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6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36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26BA" w:rsidRPr="00727184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  <w:r w:rsidR="006462FA" w:rsidRPr="007271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26BA" w:rsidRPr="0072718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B626BA" w:rsidRPr="00727184" w:rsidRDefault="00B626BA" w:rsidP="00727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Рабочее заседание экспертов. Оформление протоколов.</w:t>
            </w:r>
          </w:p>
        </w:tc>
        <w:tc>
          <w:tcPr>
            <w:tcW w:w="3544" w:type="dxa"/>
          </w:tcPr>
          <w:p w:rsidR="00B626BA" w:rsidRPr="00727184" w:rsidRDefault="00B37160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CB3683" w:rsidRPr="00727184" w:rsidTr="00270EFB">
        <w:tc>
          <w:tcPr>
            <w:tcW w:w="1668" w:type="dxa"/>
            <w:shd w:val="clear" w:color="auto" w:fill="FFFFFF" w:themeFill="background1"/>
          </w:tcPr>
          <w:p w:rsidR="00CB3683" w:rsidRPr="00727184" w:rsidRDefault="00CB3683" w:rsidP="00CB3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CB3683" w:rsidRPr="00727184" w:rsidRDefault="00CB3683" w:rsidP="00727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3544" w:type="dxa"/>
          </w:tcPr>
          <w:p w:rsidR="00CB3683" w:rsidRPr="00727184" w:rsidRDefault="00CB3683" w:rsidP="00CB36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город Екатеринбург</w:t>
            </w: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B3683" w:rsidRPr="00727184" w:rsidRDefault="00CB3683" w:rsidP="00CB36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Белинского, 163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B3683" w:rsidRPr="00727184" w:rsidRDefault="00CB3683" w:rsidP="00CB36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толовая</w:t>
            </w:r>
          </w:p>
        </w:tc>
      </w:tr>
      <w:tr w:rsidR="00B626BA" w:rsidRPr="00727184">
        <w:tc>
          <w:tcPr>
            <w:tcW w:w="1668" w:type="dxa"/>
          </w:tcPr>
          <w:p w:rsidR="00B626BA" w:rsidRPr="00727184" w:rsidRDefault="006462FA" w:rsidP="00CB3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6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36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0 - 17.00</w:t>
            </w:r>
          </w:p>
        </w:tc>
        <w:tc>
          <w:tcPr>
            <w:tcW w:w="4252" w:type="dxa"/>
          </w:tcPr>
          <w:p w:rsidR="00852B59" w:rsidRPr="00727184" w:rsidRDefault="00852B59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Мероприятия профориентационной части</w:t>
            </w:r>
          </w:p>
          <w:p w:rsidR="00852B59" w:rsidRPr="00727184" w:rsidRDefault="00852B59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 xml:space="preserve">Онлайн экскурсии </w:t>
            </w:r>
          </w:p>
          <w:p w:rsidR="00B626BA" w:rsidRPr="00727184" w:rsidRDefault="00B626BA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Мероприятия культурной части.</w:t>
            </w:r>
          </w:p>
          <w:p w:rsidR="00B626BA" w:rsidRPr="00727184" w:rsidRDefault="00B626BA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творчества </w:t>
            </w: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 «ЦПМСС «Эхо»</w:t>
            </w:r>
          </w:p>
        </w:tc>
        <w:tc>
          <w:tcPr>
            <w:tcW w:w="3544" w:type="dxa"/>
          </w:tcPr>
          <w:p w:rsidR="00B37160" w:rsidRPr="00727184" w:rsidRDefault="00B37160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Екатеринбург</w:t>
            </w: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B37160" w:rsidRPr="00727184" w:rsidRDefault="00B37160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Белинского, 163</w:t>
            </w:r>
          </w:p>
          <w:p w:rsidR="00B626BA" w:rsidRPr="00727184" w:rsidRDefault="00B37160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 «ЦПМСС «Эхо»</w:t>
            </w:r>
          </w:p>
          <w:p w:rsidR="00B37160" w:rsidRPr="00727184" w:rsidRDefault="00B37160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Холл 1 этаж</w:t>
            </w:r>
          </w:p>
        </w:tc>
      </w:tr>
      <w:tr w:rsidR="006462FA" w:rsidRPr="00727184">
        <w:tc>
          <w:tcPr>
            <w:tcW w:w="1668" w:type="dxa"/>
          </w:tcPr>
          <w:p w:rsidR="006462FA" w:rsidRPr="00727184" w:rsidRDefault="00AD6A2B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 – 17.30</w:t>
            </w:r>
          </w:p>
        </w:tc>
        <w:tc>
          <w:tcPr>
            <w:tcW w:w="4252" w:type="dxa"/>
          </w:tcPr>
          <w:p w:rsidR="00852B59" w:rsidRPr="00727184" w:rsidRDefault="00CB3683" w:rsidP="00CB3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видеоролика церемонии закрытия Чемпионата.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Награждение  участников.</w:t>
            </w:r>
          </w:p>
        </w:tc>
        <w:tc>
          <w:tcPr>
            <w:tcW w:w="3544" w:type="dxa"/>
          </w:tcPr>
          <w:p w:rsidR="006462FA" w:rsidRPr="00727184" w:rsidRDefault="00B37160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B626BA" w:rsidRPr="00727184" w:rsidTr="00990FC7">
        <w:tc>
          <w:tcPr>
            <w:tcW w:w="9464" w:type="dxa"/>
            <w:gridSpan w:val="3"/>
            <w:shd w:val="clear" w:color="auto" w:fill="A6A6A6" w:themeFill="background1" w:themeFillShade="A6"/>
          </w:tcPr>
          <w:p w:rsidR="004D5389" w:rsidRDefault="003B7C8C" w:rsidP="004D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626BA" w:rsidRPr="00727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– 2</w:t>
            </w:r>
            <w:r w:rsidR="004D53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26BA" w:rsidRPr="00727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5389">
              <w:rPr>
                <w:rFonts w:ascii="Times New Roman" w:hAnsi="Times New Roman" w:cs="Times New Roman"/>
                <w:b/>
                <w:sz w:val="24"/>
                <w:szCs w:val="24"/>
              </w:rPr>
              <w:t>апреля 2022 года</w:t>
            </w:r>
          </w:p>
          <w:p w:rsidR="00B626BA" w:rsidRPr="00727184" w:rsidRDefault="00B626BA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626BA" w:rsidRPr="00727184" w:rsidTr="00990FC7">
        <w:tc>
          <w:tcPr>
            <w:tcW w:w="1668" w:type="dxa"/>
            <w:shd w:val="clear" w:color="auto" w:fill="A6A6A6" w:themeFill="background1" w:themeFillShade="A6"/>
          </w:tcPr>
          <w:p w:rsidR="00B626BA" w:rsidRPr="00727184" w:rsidRDefault="00B626BA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B626BA" w:rsidRPr="00727184" w:rsidRDefault="00B626BA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B626BA" w:rsidRPr="00727184" w:rsidRDefault="00B626BA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626BA" w:rsidRPr="00727184">
        <w:tc>
          <w:tcPr>
            <w:tcW w:w="1668" w:type="dxa"/>
          </w:tcPr>
          <w:p w:rsidR="00B626BA" w:rsidRPr="00727184" w:rsidRDefault="00B626BA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2B59" w:rsidRPr="007271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.00 - 1</w:t>
            </w:r>
            <w:r w:rsidR="00852B59" w:rsidRPr="007271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2B59" w:rsidRPr="0072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B626BA" w:rsidRPr="00727184" w:rsidRDefault="00B626BA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Мероприятия профориентационной части</w:t>
            </w:r>
          </w:p>
          <w:p w:rsidR="00B626BA" w:rsidRPr="00727184" w:rsidRDefault="00B626BA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 xml:space="preserve">Онлайн экскурсии </w:t>
            </w:r>
          </w:p>
          <w:p w:rsidR="00F356BC" w:rsidRPr="00727184" w:rsidRDefault="00F356BC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Мероприятия культурной части.</w:t>
            </w:r>
          </w:p>
          <w:p w:rsidR="00F356BC" w:rsidRPr="00727184" w:rsidRDefault="00F356BC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творчества </w:t>
            </w: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 «ЦПМСС «Эхо»</w:t>
            </w:r>
          </w:p>
          <w:p w:rsidR="00F356BC" w:rsidRPr="00727184" w:rsidRDefault="00F356BC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(онлайн)</w:t>
            </w:r>
          </w:p>
        </w:tc>
        <w:tc>
          <w:tcPr>
            <w:tcW w:w="3544" w:type="dxa"/>
          </w:tcPr>
          <w:p w:rsidR="00B37160" w:rsidRPr="00727184" w:rsidRDefault="00B37160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город Екатеринбург</w:t>
            </w: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B37160" w:rsidRPr="00727184" w:rsidRDefault="00B37160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Белинского, 163</w:t>
            </w:r>
          </w:p>
          <w:p w:rsidR="00B37160" w:rsidRPr="00727184" w:rsidRDefault="00B37160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 «ЦПМСС «Эхо»</w:t>
            </w:r>
          </w:p>
          <w:p w:rsidR="00B626BA" w:rsidRPr="00727184" w:rsidRDefault="00B626BA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2B59" w:rsidRPr="00727184">
        <w:tc>
          <w:tcPr>
            <w:tcW w:w="1668" w:type="dxa"/>
          </w:tcPr>
          <w:p w:rsidR="00852B59" w:rsidRPr="00727184" w:rsidRDefault="00852B59" w:rsidP="007271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852B59" w:rsidRPr="00727184" w:rsidRDefault="00852B59" w:rsidP="00727184">
            <w:pPr>
              <w:spacing w:after="0" w:line="240" w:lineRule="auto"/>
              <w:ind w:right="-1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трансляция торжественной церемонии закрытия Чемпионата Свердловской области «Абилимпикс»</w:t>
            </w:r>
          </w:p>
          <w:p w:rsidR="00852B59" w:rsidRPr="00727184" w:rsidRDefault="00852B59" w:rsidP="00727184">
            <w:pPr>
              <w:spacing w:after="0" w:line="240" w:lineRule="auto"/>
              <w:ind w:right="-1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7C8C" w:rsidRPr="00C42876" w:rsidRDefault="003B7C8C" w:rsidP="003B7C8C">
            <w:pPr>
              <w:spacing w:after="0" w:line="24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42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Подключение к онлайн трансляции</w:t>
            </w:r>
          </w:p>
          <w:p w:rsidR="003B7C8C" w:rsidRDefault="003B7C8C" w:rsidP="003B7C8C">
            <w:pPr>
              <w:spacing w:after="0" w:line="24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85AE6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185AE6">
              <w:rPr>
                <w:rFonts w:ascii="Times New Roman" w:hAnsi="Times New Roman" w:cs="Times New Roman"/>
                <w:sz w:val="24"/>
                <w:szCs w:val="24"/>
              </w:rPr>
              <w:br/>
              <w:t>ул. Белинского,  д. 163</w:t>
            </w:r>
          </w:p>
          <w:p w:rsidR="00852B59" w:rsidRPr="00727184" w:rsidRDefault="003B7C8C" w:rsidP="003B7C8C">
            <w:pPr>
              <w:spacing w:after="0" w:line="240" w:lineRule="auto"/>
              <w:ind w:firstLine="6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с площадки направляющей стороны</w:t>
            </w:r>
          </w:p>
        </w:tc>
      </w:tr>
      <w:tr w:rsidR="00121892" w:rsidRPr="00727184">
        <w:tc>
          <w:tcPr>
            <w:tcW w:w="1668" w:type="dxa"/>
          </w:tcPr>
          <w:p w:rsidR="00121892" w:rsidRDefault="00121892" w:rsidP="00121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:rsidR="00121892" w:rsidRDefault="00121892" w:rsidP="00121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:rsidR="00121892" w:rsidRPr="00727184" w:rsidRDefault="00121892" w:rsidP="00121892">
            <w:pPr>
              <w:spacing w:after="0" w:line="24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2A4" w:rsidRDefault="008B12A4"/>
    <w:sectPr w:rsidR="008B12A4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30"/>
    <w:rsid w:val="000042AE"/>
    <w:rsid w:val="000057D2"/>
    <w:rsid w:val="00021655"/>
    <w:rsid w:val="000357CB"/>
    <w:rsid w:val="00042151"/>
    <w:rsid w:val="00087BAB"/>
    <w:rsid w:val="00121892"/>
    <w:rsid w:val="0017703E"/>
    <w:rsid w:val="001E616D"/>
    <w:rsid w:val="002102E1"/>
    <w:rsid w:val="00211DB0"/>
    <w:rsid w:val="00264556"/>
    <w:rsid w:val="00270EFB"/>
    <w:rsid w:val="00280361"/>
    <w:rsid w:val="002B0404"/>
    <w:rsid w:val="002F489C"/>
    <w:rsid w:val="0030125C"/>
    <w:rsid w:val="0032593D"/>
    <w:rsid w:val="003B7C8C"/>
    <w:rsid w:val="004D24F4"/>
    <w:rsid w:val="004D5389"/>
    <w:rsid w:val="00507EC3"/>
    <w:rsid w:val="00576EB6"/>
    <w:rsid w:val="005B5600"/>
    <w:rsid w:val="006462FA"/>
    <w:rsid w:val="00675DA3"/>
    <w:rsid w:val="00704FFD"/>
    <w:rsid w:val="00713D8D"/>
    <w:rsid w:val="00727184"/>
    <w:rsid w:val="00734017"/>
    <w:rsid w:val="0074595D"/>
    <w:rsid w:val="00752D84"/>
    <w:rsid w:val="00755FE3"/>
    <w:rsid w:val="00760D71"/>
    <w:rsid w:val="00781BE2"/>
    <w:rsid w:val="00852B59"/>
    <w:rsid w:val="00870074"/>
    <w:rsid w:val="008B12A4"/>
    <w:rsid w:val="008C1630"/>
    <w:rsid w:val="008C42A4"/>
    <w:rsid w:val="00990FC7"/>
    <w:rsid w:val="009F42D4"/>
    <w:rsid w:val="00A07E13"/>
    <w:rsid w:val="00A96400"/>
    <w:rsid w:val="00AB4AA8"/>
    <w:rsid w:val="00AC5C8E"/>
    <w:rsid w:val="00AD6A2B"/>
    <w:rsid w:val="00B20E03"/>
    <w:rsid w:val="00B37160"/>
    <w:rsid w:val="00B471F6"/>
    <w:rsid w:val="00B626BA"/>
    <w:rsid w:val="00BB1A04"/>
    <w:rsid w:val="00BB7022"/>
    <w:rsid w:val="00C7297B"/>
    <w:rsid w:val="00CB0CD5"/>
    <w:rsid w:val="00CB3683"/>
    <w:rsid w:val="00D01FB8"/>
    <w:rsid w:val="00D54AB0"/>
    <w:rsid w:val="00D70B46"/>
    <w:rsid w:val="00D80052"/>
    <w:rsid w:val="00D917F4"/>
    <w:rsid w:val="00DD220F"/>
    <w:rsid w:val="00DE3BE5"/>
    <w:rsid w:val="00E17E85"/>
    <w:rsid w:val="00E37CF5"/>
    <w:rsid w:val="00ED5098"/>
    <w:rsid w:val="00EF519B"/>
    <w:rsid w:val="00F20808"/>
    <w:rsid w:val="00F30C4A"/>
    <w:rsid w:val="00F356BC"/>
    <w:rsid w:val="00F65665"/>
    <w:rsid w:val="00FA6089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0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0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</cp:lastModifiedBy>
  <cp:revision>3</cp:revision>
  <cp:lastPrinted>2021-09-15T09:58:00Z</cp:lastPrinted>
  <dcterms:created xsi:type="dcterms:W3CDTF">2022-04-10T16:48:00Z</dcterms:created>
  <dcterms:modified xsi:type="dcterms:W3CDTF">2022-04-10T17:26:00Z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