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67C05" w14:textId="77777777" w:rsidR="000C25A9" w:rsidRDefault="000C25A9"/>
    <w:tbl>
      <w:tblPr>
        <w:tblStyle w:val="a3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8"/>
        <w:gridCol w:w="7026"/>
      </w:tblGrid>
      <w:tr w:rsidR="00F80A4D" w14:paraId="3FC0BA10" w14:textId="77777777" w:rsidTr="00F80A4D">
        <w:tc>
          <w:tcPr>
            <w:tcW w:w="2828" w:type="dxa"/>
          </w:tcPr>
          <w:p w14:paraId="41ABDAD0" w14:textId="77777777" w:rsidR="00F80A4D" w:rsidRDefault="00F80A4D" w:rsidP="00F80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7A7FA690" wp14:editId="0E25E13F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117475</wp:posOffset>
                  </wp:positionV>
                  <wp:extent cx="1556385" cy="1209675"/>
                  <wp:effectExtent l="0" t="0" r="5715" b="0"/>
                  <wp:wrapSquare wrapText="bothSides"/>
                  <wp:docPr id="4" name="Рисунок 1" descr="C:\Users\User\Downloads\Лого_Абилимпикс_для_доко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" descr="C:\Users\User\Downloads\Лого_Абилимпикс_для_доко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38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26" w:type="dxa"/>
          </w:tcPr>
          <w:p w14:paraId="78F63813" w14:textId="77777777" w:rsidR="00F80A4D" w:rsidRDefault="00F80A4D" w:rsidP="00F80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8D21AEE" w14:textId="77777777" w:rsidR="00F80A4D" w:rsidRDefault="00F80A4D" w:rsidP="00F80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ПРОГРАММА</w:t>
            </w:r>
          </w:p>
          <w:p w14:paraId="4F5FD0D6" w14:textId="77777777" w:rsidR="00F80A4D" w:rsidRDefault="00F80A4D" w:rsidP="00F80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ПРОВЕДЕНИЯ ЧЕМПИОНАТА СВЕРДЛОВСК</w:t>
            </w:r>
            <w:r w:rsidR="00CE1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ОЙ ОБЛАСТИ «АБИЛИМПИКС» -  2022</w:t>
            </w:r>
          </w:p>
          <w:p w14:paraId="29DB7A4F" w14:textId="77777777" w:rsidR="00F80A4D" w:rsidRDefault="00F80A4D" w:rsidP="00F80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3EFF6FF" w14:textId="77777777" w:rsidR="00F80A4D" w:rsidRDefault="00F80A4D" w:rsidP="00F80A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29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КОМПЕТЕНЦИИ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«Портной (студенты)»          </w:t>
            </w:r>
          </w:p>
          <w:p w14:paraId="07E38DB9" w14:textId="77777777" w:rsidR="00F80A4D" w:rsidRDefault="00F80A4D" w:rsidP="00F80A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FAED911" w14:textId="77777777" w:rsidR="00F80A4D" w:rsidRDefault="00F80A4D" w:rsidP="00F80A4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1CA5889" w14:textId="77777777" w:rsidR="00F80A4D" w:rsidRDefault="00F80A4D" w:rsidP="00F80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16C4">
        <w:rPr>
          <w:rFonts w:ascii="Times New Roman" w:hAnsi="Times New Roman" w:cs="Times New Roman"/>
          <w:sz w:val="24"/>
          <w:szCs w:val="24"/>
        </w:rPr>
        <w:t>19 апреля 2022 года</w:t>
      </w:r>
    </w:p>
    <w:p w14:paraId="5AB3672B" w14:textId="77777777" w:rsidR="00F80A4D" w:rsidRPr="003E5BBE" w:rsidRDefault="00F80A4D" w:rsidP="003E5B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EF519B">
        <w:rPr>
          <w:rFonts w:ascii="Times New Roman" w:hAnsi="Times New Roman" w:cs="Times New Roman"/>
          <w:b/>
          <w:sz w:val="24"/>
          <w:szCs w:val="24"/>
        </w:rPr>
        <w:t>:</w:t>
      </w:r>
      <w:r w:rsidRPr="00EF519B">
        <w:rPr>
          <w:rFonts w:ascii="Times New Roman" w:hAnsi="Times New Roman" w:cs="Times New Roman"/>
          <w:sz w:val="24"/>
          <w:szCs w:val="24"/>
        </w:rPr>
        <w:t xml:space="preserve"> Свердловская область, город </w:t>
      </w:r>
      <w:r>
        <w:rPr>
          <w:rFonts w:ascii="Times New Roman" w:hAnsi="Times New Roman" w:cs="Times New Roman"/>
          <w:sz w:val="24"/>
          <w:szCs w:val="24"/>
        </w:rPr>
        <w:t>Екатеринбург</w:t>
      </w:r>
      <w:r w:rsidRPr="00EF519B">
        <w:rPr>
          <w:rFonts w:ascii="Times New Roman" w:hAnsi="Times New Roman" w:cs="Times New Roman"/>
          <w:color w:val="000000" w:themeColor="text1"/>
          <w:sz w:val="24"/>
          <w:szCs w:val="24"/>
        </w:rPr>
        <w:t>, ул.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Стахановская, 43              Название организации ГАПОУ СО «Областной техникум дизайна и сервиса»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4252"/>
        <w:gridCol w:w="3544"/>
      </w:tblGrid>
      <w:tr w:rsidR="00F80A4D" w14:paraId="3A389059" w14:textId="77777777" w:rsidTr="00F80A4D">
        <w:tc>
          <w:tcPr>
            <w:tcW w:w="9464" w:type="dxa"/>
            <w:gridSpan w:val="3"/>
            <w:shd w:val="clear" w:color="auto" w:fill="A6A6A6" w:themeFill="background1" w:themeFillShade="A6"/>
          </w:tcPr>
          <w:p w14:paraId="2F89CFF0" w14:textId="77777777" w:rsidR="00CE16C4" w:rsidRDefault="00CE16C4" w:rsidP="00CE1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CE1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2022 года</w:t>
            </w:r>
          </w:p>
          <w:p w14:paraId="54FAF291" w14:textId="77777777" w:rsidR="00F80A4D" w:rsidRDefault="00F80A4D" w:rsidP="00F80A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A4D" w14:paraId="7F62EE48" w14:textId="77777777" w:rsidTr="00F80A4D">
        <w:tc>
          <w:tcPr>
            <w:tcW w:w="1668" w:type="dxa"/>
            <w:shd w:val="clear" w:color="auto" w:fill="A6A6A6" w:themeFill="background1" w:themeFillShade="A6"/>
          </w:tcPr>
          <w:p w14:paraId="270680D9" w14:textId="77777777" w:rsidR="00F80A4D" w:rsidRDefault="00F80A4D" w:rsidP="00780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A6A6A6" w:themeFill="background1" w:themeFillShade="A6"/>
          </w:tcPr>
          <w:p w14:paraId="3F89C87E" w14:textId="77777777" w:rsidR="00F80A4D" w:rsidRDefault="00F80A4D" w:rsidP="00780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A6A6A6" w:themeFill="background1" w:themeFillShade="A6"/>
          </w:tcPr>
          <w:p w14:paraId="23DD6470" w14:textId="77777777" w:rsidR="00F80A4D" w:rsidRDefault="00F80A4D" w:rsidP="00780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F80A4D" w14:paraId="54935952" w14:textId="77777777" w:rsidTr="00F80A4D">
        <w:tc>
          <w:tcPr>
            <w:tcW w:w="1668" w:type="dxa"/>
          </w:tcPr>
          <w:p w14:paraId="115C38F2" w14:textId="77777777" w:rsidR="00F80A4D" w:rsidRDefault="00F80A4D" w:rsidP="00F80A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9.00-09.15</w:t>
            </w:r>
          </w:p>
        </w:tc>
        <w:tc>
          <w:tcPr>
            <w:tcW w:w="4252" w:type="dxa"/>
          </w:tcPr>
          <w:p w14:paraId="1A0147E6" w14:textId="77777777" w:rsidR="00F80A4D" w:rsidRDefault="00F80A4D" w:rsidP="00F80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Прибытие участников, гостей, организаторов. Регистрация участников на площадке Чемпионата</w:t>
            </w:r>
          </w:p>
        </w:tc>
        <w:tc>
          <w:tcPr>
            <w:tcW w:w="3544" w:type="dxa"/>
            <w:vMerge w:val="restart"/>
          </w:tcPr>
          <w:p w14:paraId="3E300DEF" w14:textId="77777777" w:rsidR="00F80A4D" w:rsidRDefault="00F80A4D" w:rsidP="00F80A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Екатеринбург, ул. Стахановская, 43. ГАПОУ СО “ОТДИС”</w:t>
            </w:r>
          </w:p>
        </w:tc>
      </w:tr>
      <w:tr w:rsidR="00F80A4D" w14:paraId="214DF991" w14:textId="77777777" w:rsidTr="00F80A4D">
        <w:tc>
          <w:tcPr>
            <w:tcW w:w="1668" w:type="dxa"/>
          </w:tcPr>
          <w:p w14:paraId="33D69447" w14:textId="77777777" w:rsidR="00F80A4D" w:rsidRDefault="00F80A4D" w:rsidP="00F80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09.15-09.30</w:t>
            </w:r>
          </w:p>
        </w:tc>
        <w:tc>
          <w:tcPr>
            <w:tcW w:w="4252" w:type="dxa"/>
          </w:tcPr>
          <w:p w14:paraId="4A033A70" w14:textId="77777777" w:rsidR="00F80A4D" w:rsidRDefault="00F80A4D" w:rsidP="00F80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544" w:type="dxa"/>
            <w:vMerge/>
          </w:tcPr>
          <w:p w14:paraId="78E5C1EF" w14:textId="77777777" w:rsidR="00F80A4D" w:rsidRDefault="00F80A4D" w:rsidP="00F80A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0A4D" w14:paraId="18265272" w14:textId="77777777" w:rsidTr="00F80A4D">
        <w:tc>
          <w:tcPr>
            <w:tcW w:w="1668" w:type="dxa"/>
          </w:tcPr>
          <w:p w14:paraId="476C0060" w14:textId="77777777" w:rsidR="00F80A4D" w:rsidRDefault="00F80A4D" w:rsidP="00F80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09.30-10.00</w:t>
            </w:r>
          </w:p>
        </w:tc>
        <w:tc>
          <w:tcPr>
            <w:tcW w:w="4252" w:type="dxa"/>
          </w:tcPr>
          <w:p w14:paraId="15572E68" w14:textId="77777777" w:rsidR="00F80A4D" w:rsidRDefault="00F80A4D" w:rsidP="00F80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видеоролика Церемония открытия.</w:t>
            </w:r>
          </w:p>
        </w:tc>
        <w:tc>
          <w:tcPr>
            <w:tcW w:w="3544" w:type="dxa"/>
          </w:tcPr>
          <w:p w14:paraId="4C9C02DA" w14:textId="77777777" w:rsidR="00F80A4D" w:rsidRDefault="00B11E11" w:rsidP="00F80A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Актовый зал</w:t>
            </w:r>
          </w:p>
        </w:tc>
      </w:tr>
      <w:tr w:rsidR="00F80A4D" w14:paraId="2D44489E" w14:textId="77777777" w:rsidTr="003E5BBE">
        <w:trPr>
          <w:trHeight w:val="869"/>
        </w:trPr>
        <w:tc>
          <w:tcPr>
            <w:tcW w:w="1668" w:type="dxa"/>
          </w:tcPr>
          <w:p w14:paraId="11358C73" w14:textId="77777777" w:rsidR="00F80A4D" w:rsidRDefault="00F80A4D" w:rsidP="003E5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4252" w:type="dxa"/>
          </w:tcPr>
          <w:p w14:paraId="4E59D19F" w14:textId="77777777" w:rsidR="00F80A4D" w:rsidRDefault="00F80A4D" w:rsidP="003E5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роведение вводного инструктажа по охране труда и технике безопасности на площадке.</w:t>
            </w:r>
          </w:p>
        </w:tc>
        <w:tc>
          <w:tcPr>
            <w:tcW w:w="3544" w:type="dxa"/>
          </w:tcPr>
          <w:p w14:paraId="66CBA34A" w14:textId="77777777" w:rsidR="00F80A4D" w:rsidRDefault="00B11E11" w:rsidP="003E5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Мастерская № 1</w:t>
            </w:r>
          </w:p>
        </w:tc>
      </w:tr>
      <w:tr w:rsidR="00B11E11" w14:paraId="0A657EBA" w14:textId="77777777" w:rsidTr="00F80A4D">
        <w:trPr>
          <w:trHeight w:val="581"/>
        </w:trPr>
        <w:tc>
          <w:tcPr>
            <w:tcW w:w="1668" w:type="dxa"/>
          </w:tcPr>
          <w:p w14:paraId="2FA29D1B" w14:textId="77777777" w:rsidR="00B11E11" w:rsidRDefault="00B11E11" w:rsidP="003E5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10.3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14:paraId="0C71E822" w14:textId="77777777" w:rsidR="00B11E11" w:rsidRDefault="00B11E11" w:rsidP="003E5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накомство участника с рабочим местом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 xml:space="preserve"> – Проверка </w:t>
            </w:r>
            <w:proofErr w:type="spellStart"/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тулбокса</w:t>
            </w:r>
            <w:proofErr w:type="spellEnd"/>
            <w:r w:rsidRPr="00AD348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3544" w:type="dxa"/>
          </w:tcPr>
          <w:p w14:paraId="08E3133B" w14:textId="77777777" w:rsidR="00B11E11" w:rsidRDefault="00B11E11" w:rsidP="003E5BBE">
            <w:pPr>
              <w:spacing w:after="0" w:line="240" w:lineRule="auto"/>
            </w:pPr>
            <w:r w:rsidRPr="00350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Мастерская № 1</w:t>
            </w:r>
          </w:p>
        </w:tc>
      </w:tr>
      <w:tr w:rsidR="00B11E11" w14:paraId="650AE904" w14:textId="77777777" w:rsidTr="00F80A4D">
        <w:trPr>
          <w:trHeight w:val="862"/>
        </w:trPr>
        <w:tc>
          <w:tcPr>
            <w:tcW w:w="1668" w:type="dxa"/>
          </w:tcPr>
          <w:p w14:paraId="72BB5333" w14:textId="77777777" w:rsidR="00B11E11" w:rsidRPr="00AD348A" w:rsidRDefault="00B11E11" w:rsidP="003E5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12.30</w:t>
            </w:r>
          </w:p>
        </w:tc>
        <w:tc>
          <w:tcPr>
            <w:tcW w:w="4252" w:type="dxa"/>
          </w:tcPr>
          <w:p w14:paraId="1773BD1F" w14:textId="77777777" w:rsidR="00B11E11" w:rsidRPr="00AD348A" w:rsidRDefault="00B11E11" w:rsidP="003E5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Время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конкурсного задания    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в соответствии с техническим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4E2B0FD3" w14:textId="77777777" w:rsidR="00B11E11" w:rsidRDefault="00B11E11" w:rsidP="003E5BBE">
            <w:pPr>
              <w:spacing w:after="0" w:line="240" w:lineRule="auto"/>
            </w:pPr>
            <w:r w:rsidRPr="00350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Мастерская № 1</w:t>
            </w:r>
          </w:p>
        </w:tc>
      </w:tr>
      <w:tr w:rsidR="00F80A4D" w14:paraId="27027F64" w14:textId="77777777" w:rsidTr="00F80A4D">
        <w:tc>
          <w:tcPr>
            <w:tcW w:w="1668" w:type="dxa"/>
          </w:tcPr>
          <w:p w14:paraId="6E9A36B6" w14:textId="77777777" w:rsidR="00F80A4D" w:rsidRDefault="00F80A4D" w:rsidP="00F80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252" w:type="dxa"/>
          </w:tcPr>
          <w:p w14:paraId="2D31D26A" w14:textId="77777777" w:rsidR="00F80A4D" w:rsidRDefault="00F80A4D" w:rsidP="00F80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544" w:type="dxa"/>
          </w:tcPr>
          <w:p w14:paraId="6B61EE5E" w14:textId="77777777" w:rsidR="00F80A4D" w:rsidRDefault="00B11E11" w:rsidP="00F80A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Столовая техникума</w:t>
            </w:r>
          </w:p>
        </w:tc>
      </w:tr>
      <w:tr w:rsidR="00F80A4D" w14:paraId="34082FBF" w14:textId="77777777" w:rsidTr="00F80A4D">
        <w:tc>
          <w:tcPr>
            <w:tcW w:w="1668" w:type="dxa"/>
          </w:tcPr>
          <w:p w14:paraId="25DDE0E4" w14:textId="77777777" w:rsidR="00F80A4D" w:rsidRDefault="00CE16C4" w:rsidP="00F80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17.0</w:t>
            </w:r>
            <w:r w:rsidR="00F80A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14:paraId="4C096232" w14:textId="77777777" w:rsidR="00F80A4D" w:rsidRDefault="00F80A4D" w:rsidP="00F80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Время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конкурсного задания    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в соответствии с техническим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1F08EA10" w14:textId="77777777" w:rsidR="00F80A4D" w:rsidRDefault="00B11E11" w:rsidP="00F80A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Мастерская № 1</w:t>
            </w:r>
          </w:p>
        </w:tc>
      </w:tr>
      <w:tr w:rsidR="00F80A4D" w14:paraId="6DB307D8" w14:textId="77777777" w:rsidTr="00F80A4D">
        <w:tc>
          <w:tcPr>
            <w:tcW w:w="1668" w:type="dxa"/>
          </w:tcPr>
          <w:p w14:paraId="391C7440" w14:textId="77777777" w:rsidR="00F80A4D" w:rsidRDefault="00CE16C4" w:rsidP="00F80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  <w:r w:rsidR="00F80A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14:paraId="13A48821" w14:textId="77777777" w:rsidR="00F80A4D" w:rsidRDefault="00F80A4D" w:rsidP="00F80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 окончания выполнения задания</w:t>
            </w:r>
          </w:p>
        </w:tc>
        <w:tc>
          <w:tcPr>
            <w:tcW w:w="3544" w:type="dxa"/>
          </w:tcPr>
          <w:p w14:paraId="2A071B67" w14:textId="77777777" w:rsidR="00F80A4D" w:rsidRDefault="00F80A4D" w:rsidP="00F80A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16C4" w14:paraId="5A3BD6A9" w14:textId="77777777" w:rsidTr="00F80A4D">
        <w:trPr>
          <w:trHeight w:val="321"/>
        </w:trPr>
        <w:tc>
          <w:tcPr>
            <w:tcW w:w="1668" w:type="dxa"/>
          </w:tcPr>
          <w:p w14:paraId="0840E9F9" w14:textId="77777777" w:rsidR="00CE16C4" w:rsidRDefault="00CE16C4" w:rsidP="00CE1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17.00 – 17.30 </w:t>
            </w:r>
          </w:p>
        </w:tc>
        <w:tc>
          <w:tcPr>
            <w:tcW w:w="4252" w:type="dxa"/>
          </w:tcPr>
          <w:p w14:paraId="3D5CBCB7" w14:textId="77777777" w:rsidR="00CE16C4" w:rsidRPr="00D939E8" w:rsidRDefault="00CE16C4" w:rsidP="00CE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Кофе-брейк.</w:t>
            </w:r>
          </w:p>
        </w:tc>
        <w:tc>
          <w:tcPr>
            <w:tcW w:w="3544" w:type="dxa"/>
          </w:tcPr>
          <w:p w14:paraId="29C0885B" w14:textId="77777777" w:rsidR="00CE16C4" w:rsidRDefault="00CE16C4" w:rsidP="00CE16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Методический кабинет</w:t>
            </w:r>
          </w:p>
        </w:tc>
      </w:tr>
      <w:tr w:rsidR="00CE16C4" w14:paraId="18B2E05D" w14:textId="77777777" w:rsidTr="00F80A4D">
        <w:tc>
          <w:tcPr>
            <w:tcW w:w="1668" w:type="dxa"/>
          </w:tcPr>
          <w:p w14:paraId="44A6F5CC" w14:textId="77777777" w:rsidR="00CE16C4" w:rsidRDefault="00CE16C4" w:rsidP="00CE1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4252" w:type="dxa"/>
          </w:tcPr>
          <w:p w14:paraId="54307C3C" w14:textId="77777777" w:rsidR="00CE16C4" w:rsidRDefault="00796DAF" w:rsidP="00CE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Награждение: вручение дипломов, медалей, сертификатов участникам и экспертам.</w:t>
            </w:r>
          </w:p>
        </w:tc>
        <w:tc>
          <w:tcPr>
            <w:tcW w:w="3544" w:type="dxa"/>
          </w:tcPr>
          <w:p w14:paraId="631ADD91" w14:textId="77777777" w:rsidR="00CE16C4" w:rsidRDefault="00CE16C4" w:rsidP="00CE16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Актовый зал</w:t>
            </w:r>
          </w:p>
        </w:tc>
      </w:tr>
      <w:tr w:rsidR="003E5BBE" w14:paraId="0FDB3BA3" w14:textId="77777777" w:rsidTr="00F80A4D">
        <w:tc>
          <w:tcPr>
            <w:tcW w:w="1668" w:type="dxa"/>
          </w:tcPr>
          <w:p w14:paraId="21561DB6" w14:textId="77777777" w:rsidR="003E5BBE" w:rsidRDefault="003E5BBE" w:rsidP="00743F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252" w:type="dxa"/>
          </w:tcPr>
          <w:p w14:paraId="7FBEA55B" w14:textId="77777777" w:rsidR="003E5BBE" w:rsidRDefault="003E5BBE" w:rsidP="00743F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</w:t>
            </w:r>
          </w:p>
        </w:tc>
        <w:tc>
          <w:tcPr>
            <w:tcW w:w="3544" w:type="dxa"/>
          </w:tcPr>
          <w:p w14:paraId="4FDA96E2" w14:textId="77777777" w:rsidR="003E5BBE" w:rsidRDefault="003E5BBE" w:rsidP="00743F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4252"/>
        <w:gridCol w:w="3544"/>
      </w:tblGrid>
      <w:tr w:rsidR="003E5BBE" w:rsidRPr="00E90AA7" w14:paraId="507B43C9" w14:textId="77777777" w:rsidTr="00CC0E6A">
        <w:tc>
          <w:tcPr>
            <w:tcW w:w="9464" w:type="dxa"/>
            <w:gridSpan w:val="3"/>
            <w:shd w:val="clear" w:color="auto" w:fill="A6A6A6"/>
          </w:tcPr>
          <w:p w14:paraId="688BA664" w14:textId="77777777" w:rsidR="003E5BBE" w:rsidRPr="009F7584" w:rsidRDefault="003E5BBE" w:rsidP="00CC0E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 апреля 2022</w:t>
            </w:r>
            <w:r w:rsidRPr="00E90A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3E5BBE" w:rsidRPr="00E90AA7" w14:paraId="706D2884" w14:textId="77777777" w:rsidTr="00CC0E6A">
        <w:tc>
          <w:tcPr>
            <w:tcW w:w="1668" w:type="dxa"/>
            <w:shd w:val="clear" w:color="auto" w:fill="A6A6A6"/>
          </w:tcPr>
          <w:p w14:paraId="23E460B8" w14:textId="77777777" w:rsidR="003E5BBE" w:rsidRPr="00E90AA7" w:rsidRDefault="003E5BBE" w:rsidP="00CC0E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0A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A6A6A6"/>
          </w:tcPr>
          <w:p w14:paraId="0B5F3F80" w14:textId="77777777" w:rsidR="003E5BBE" w:rsidRPr="00E90AA7" w:rsidRDefault="003E5BBE" w:rsidP="00CC0E6A">
            <w:pPr>
              <w:jc w:val="center"/>
              <w:rPr>
                <w:rFonts w:ascii="Times New Roman" w:eastAsia="Times New Roman" w:hAnsi="Times New Roman" w:cs="Times New Roman"/>
                <w:b/>
                <w:color w:val="DDD9C3" w:themeColor="background2" w:themeShade="E6"/>
                <w:sz w:val="24"/>
                <w:szCs w:val="24"/>
              </w:rPr>
            </w:pPr>
            <w:r w:rsidRPr="00E90A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A6A6A6"/>
          </w:tcPr>
          <w:p w14:paraId="6013BE01" w14:textId="77777777" w:rsidR="003E5BBE" w:rsidRPr="00E90AA7" w:rsidRDefault="003E5BBE" w:rsidP="00CC0E6A">
            <w:pPr>
              <w:jc w:val="center"/>
              <w:rPr>
                <w:rFonts w:ascii="Times New Roman" w:eastAsia="Times New Roman" w:hAnsi="Times New Roman" w:cs="Times New Roman"/>
                <w:b/>
                <w:color w:val="DDD9C3" w:themeColor="background2" w:themeShade="E6"/>
                <w:sz w:val="24"/>
                <w:szCs w:val="24"/>
              </w:rPr>
            </w:pPr>
            <w:r w:rsidRPr="00E90A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3E5BBE" w:rsidRPr="00E90AA7" w14:paraId="63169A26" w14:textId="77777777" w:rsidTr="00CC0E6A">
        <w:tc>
          <w:tcPr>
            <w:tcW w:w="1668" w:type="dxa"/>
          </w:tcPr>
          <w:p w14:paraId="26B84F55" w14:textId="77777777" w:rsidR="003E5BBE" w:rsidRPr="00E90AA7" w:rsidRDefault="003E5BBE" w:rsidP="00CC0E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AA7">
              <w:rPr>
                <w:rFonts w:ascii="Times New Roman" w:eastAsia="Times New Roman" w:hAnsi="Times New Roman" w:cs="Times New Roman"/>
                <w:sz w:val="24"/>
                <w:szCs w:val="24"/>
              </w:rPr>
              <w:t>16.00.-17.30.</w:t>
            </w:r>
          </w:p>
        </w:tc>
        <w:tc>
          <w:tcPr>
            <w:tcW w:w="4252" w:type="dxa"/>
          </w:tcPr>
          <w:p w14:paraId="07C841A1" w14:textId="77777777" w:rsidR="003E5BBE" w:rsidRPr="00E90AA7" w:rsidRDefault="003E5BBE" w:rsidP="00CC0E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AA7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Торжественная церемония закрытия чемпионата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Свердловской области «Абилимпикс»</w:t>
            </w:r>
          </w:p>
        </w:tc>
        <w:tc>
          <w:tcPr>
            <w:tcW w:w="3544" w:type="dxa"/>
          </w:tcPr>
          <w:p w14:paraId="288A777C" w14:textId="77777777" w:rsidR="003E5BBE" w:rsidRPr="00E90AA7" w:rsidRDefault="003E5BBE" w:rsidP="00CC0E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AA7">
              <w:rPr>
                <w:rFonts w:ascii="Times New Roman" w:eastAsia="Times New Roman" w:hAnsi="Times New Roman" w:cs="Times New Roman"/>
                <w:sz w:val="24"/>
                <w:szCs w:val="24"/>
              </w:rPr>
              <w:t>г. Екатеринбург, ГАНОУ СО «Дворец Молодежи», пр. Ленина, д.1 (</w:t>
            </w:r>
            <w:proofErr w:type="gramStart"/>
            <w:r w:rsidRPr="00E90AA7"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gramEnd"/>
            <w:r w:rsidRPr="00E90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подключение)</w:t>
            </w:r>
          </w:p>
        </w:tc>
      </w:tr>
    </w:tbl>
    <w:p w14:paraId="17A6AA11" w14:textId="77777777" w:rsidR="00F80A4D" w:rsidRDefault="00F80A4D"/>
    <w:sectPr w:rsidR="00F80A4D" w:rsidSect="003E5BBE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D540A"/>
    <w:multiLevelType w:val="hybridMultilevel"/>
    <w:tmpl w:val="25DA6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3275E"/>
    <w:multiLevelType w:val="hybridMultilevel"/>
    <w:tmpl w:val="ED0C7206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 w16cid:durableId="1349022561">
    <w:abstractNumId w:val="1"/>
  </w:num>
  <w:num w:numId="2" w16cid:durableId="462236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630"/>
    <w:rsid w:val="00021655"/>
    <w:rsid w:val="00046B15"/>
    <w:rsid w:val="000A21A7"/>
    <w:rsid w:val="000A298C"/>
    <w:rsid w:val="000B5BE4"/>
    <w:rsid w:val="000C25A9"/>
    <w:rsid w:val="002102E1"/>
    <w:rsid w:val="00211DB0"/>
    <w:rsid w:val="00264556"/>
    <w:rsid w:val="00280361"/>
    <w:rsid w:val="0030125C"/>
    <w:rsid w:val="00326A70"/>
    <w:rsid w:val="003C2673"/>
    <w:rsid w:val="003D20CF"/>
    <w:rsid w:val="003E5BBE"/>
    <w:rsid w:val="00405AC2"/>
    <w:rsid w:val="0044646A"/>
    <w:rsid w:val="00447561"/>
    <w:rsid w:val="00451D8F"/>
    <w:rsid w:val="005F5C05"/>
    <w:rsid w:val="00620094"/>
    <w:rsid w:val="00675DA3"/>
    <w:rsid w:val="00704FFD"/>
    <w:rsid w:val="00713D8D"/>
    <w:rsid w:val="00733CE4"/>
    <w:rsid w:val="007805DC"/>
    <w:rsid w:val="00796DAF"/>
    <w:rsid w:val="00814564"/>
    <w:rsid w:val="008B12A4"/>
    <w:rsid w:val="008C1630"/>
    <w:rsid w:val="009F302E"/>
    <w:rsid w:val="009F7584"/>
    <w:rsid w:val="00A07E13"/>
    <w:rsid w:val="00A92AD9"/>
    <w:rsid w:val="00AC5C8E"/>
    <w:rsid w:val="00B11E11"/>
    <w:rsid w:val="00BB7022"/>
    <w:rsid w:val="00C1671D"/>
    <w:rsid w:val="00CA1CF8"/>
    <w:rsid w:val="00CE16C4"/>
    <w:rsid w:val="00CF352F"/>
    <w:rsid w:val="00D54AB0"/>
    <w:rsid w:val="00D70B46"/>
    <w:rsid w:val="00D917F4"/>
    <w:rsid w:val="00D939E8"/>
    <w:rsid w:val="00DD220F"/>
    <w:rsid w:val="00DE3BE5"/>
    <w:rsid w:val="00DF44E9"/>
    <w:rsid w:val="00E37CF5"/>
    <w:rsid w:val="00ED5098"/>
    <w:rsid w:val="00EF4BD3"/>
    <w:rsid w:val="00EF519B"/>
    <w:rsid w:val="00F20808"/>
    <w:rsid w:val="00F30C4A"/>
    <w:rsid w:val="00F80A4D"/>
    <w:rsid w:val="00FE4925"/>
    <w:rsid w:val="564B6368"/>
    <w:rsid w:val="61FB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DB88472"/>
  <w15:docId w15:val="{D000ED51-57E2-468F-98F8-9FC582B02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nhideWhenUsed/>
    <w:rsid w:val="003C267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0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0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TechExp-1</cp:lastModifiedBy>
  <cp:revision>2</cp:revision>
  <cp:lastPrinted>2022-04-08T09:24:00Z</cp:lastPrinted>
  <dcterms:created xsi:type="dcterms:W3CDTF">2022-04-11T04:31:00Z</dcterms:created>
  <dcterms:modified xsi:type="dcterms:W3CDTF">2022-04-11T04:31:00Z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